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0564D" w14:textId="77777777" w:rsidR="00A767F9" w:rsidRDefault="00A767F9" w:rsidP="00A767F9">
      <w:pPr>
        <w:jc w:val="right"/>
      </w:pPr>
    </w:p>
    <w:p w14:paraId="229BBFB6" w14:textId="77777777" w:rsidR="00A767F9" w:rsidRDefault="00A767F9" w:rsidP="00A767F9">
      <w:pPr>
        <w:jc w:val="right"/>
      </w:pPr>
    </w:p>
    <w:p w14:paraId="4C1666C8" w14:textId="77777777" w:rsidR="00A767F9" w:rsidRDefault="00A767F9" w:rsidP="00A767F9">
      <w:pPr>
        <w:jc w:val="right"/>
        <w:rPr>
          <w:rFonts w:ascii="Century Gothic" w:hAnsi="Century Gothic" w:cs="Arial"/>
          <w:sz w:val="20"/>
          <w:szCs w:val="20"/>
        </w:rPr>
      </w:pPr>
      <w:r>
        <w:t xml:space="preserve"> </w:t>
      </w:r>
      <w:r>
        <w:rPr>
          <w:rFonts w:ascii="Century Gothic" w:hAnsi="Century Gothic" w:cs="Arial"/>
          <w:sz w:val="20"/>
          <w:szCs w:val="20"/>
        </w:rPr>
        <w:t>…………………, dnia…………………</w:t>
      </w:r>
    </w:p>
    <w:p w14:paraId="1271F34E" w14:textId="77777777" w:rsidR="00A767F9" w:rsidRDefault="00A767F9" w:rsidP="00A767F9">
      <w:pPr>
        <w:rPr>
          <w:rFonts w:ascii="Century Gothic" w:hAnsi="Century Gothic" w:cs="Arial"/>
          <w:sz w:val="20"/>
          <w:szCs w:val="20"/>
        </w:rPr>
      </w:pPr>
    </w:p>
    <w:p w14:paraId="388FB959" w14:textId="77777777" w:rsidR="00A767F9" w:rsidRDefault="00A767F9" w:rsidP="00A767F9">
      <w:pPr>
        <w:ind w:left="4956"/>
        <w:rPr>
          <w:rFonts w:ascii="Century Gothic" w:hAnsi="Century Gothic" w:cs="Arial"/>
          <w:b/>
          <w:sz w:val="20"/>
          <w:szCs w:val="20"/>
        </w:rPr>
      </w:pPr>
    </w:p>
    <w:p w14:paraId="7CC66624" w14:textId="77777777" w:rsidR="00A767F9" w:rsidRDefault="00A767F9" w:rsidP="00A767F9">
      <w:pPr>
        <w:ind w:left="4956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Zarząd Geodezji i Katastru Miejskiego </w:t>
      </w:r>
    </w:p>
    <w:p w14:paraId="624978F9" w14:textId="77777777" w:rsidR="00A767F9" w:rsidRDefault="00A767F9" w:rsidP="00A767F9">
      <w:pPr>
        <w:ind w:left="4956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GEOPOZ w Poznaniu</w:t>
      </w:r>
    </w:p>
    <w:p w14:paraId="37B2D913" w14:textId="77777777" w:rsidR="00A767F9" w:rsidRDefault="00A767F9" w:rsidP="00A767F9">
      <w:pPr>
        <w:ind w:left="4956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ul. Gronowa 20</w:t>
      </w:r>
    </w:p>
    <w:p w14:paraId="633E87F7" w14:textId="77777777" w:rsidR="00A767F9" w:rsidRDefault="00A767F9" w:rsidP="00A767F9">
      <w:pPr>
        <w:ind w:left="4956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61-655 POZNAŃ</w:t>
      </w:r>
    </w:p>
    <w:p w14:paraId="70F2F54E" w14:textId="77777777" w:rsidR="00A767F9" w:rsidRDefault="00A767F9" w:rsidP="00A767F9">
      <w:pPr>
        <w:rPr>
          <w:rFonts w:ascii="Century Gothic" w:hAnsi="Century Gothic" w:cs="Arial"/>
          <w:b/>
        </w:rPr>
      </w:pPr>
    </w:p>
    <w:p w14:paraId="33B9A4BA" w14:textId="77777777" w:rsidR="00A767F9" w:rsidRDefault="00A767F9" w:rsidP="00A767F9">
      <w:pPr>
        <w:jc w:val="center"/>
        <w:rPr>
          <w:rFonts w:ascii="Century Gothic" w:hAnsi="Century Gothic" w:cs="Arial"/>
          <w:b/>
        </w:rPr>
      </w:pPr>
    </w:p>
    <w:p w14:paraId="73F142EB" w14:textId="77777777" w:rsidR="00A767F9" w:rsidRDefault="00A767F9" w:rsidP="00A767F9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Wniosek o założenie konta w Portalu rzeczoznawcy</w:t>
      </w:r>
    </w:p>
    <w:p w14:paraId="09A118ED" w14:textId="77777777" w:rsidR="00A767F9" w:rsidRDefault="00A767F9" w:rsidP="00A767F9">
      <w:pPr>
        <w:spacing w:line="360" w:lineRule="auto"/>
        <w:ind w:firstLine="708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Zwracam się z wnioskiem o założenie konta w Portalu rzeczoznawcy na udostepnienie  danych z rejestru cen nieruchomości droga elektroniczną.</w:t>
      </w:r>
    </w:p>
    <w:p w14:paraId="0445F0C7" w14:textId="77777777" w:rsidR="00A767F9" w:rsidRDefault="00A767F9" w:rsidP="00A767F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Nazwa firmy: ……………………………………………………………………………………………………..</w:t>
      </w:r>
    </w:p>
    <w:p w14:paraId="0A32AA02" w14:textId="77777777" w:rsidR="00A767F9" w:rsidRDefault="00A767F9" w:rsidP="00A767F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…………………………………………………………………………………………........................................</w:t>
      </w:r>
    </w:p>
    <w:p w14:paraId="54B0CC8B" w14:textId="77777777" w:rsidR="00A767F9" w:rsidRDefault="00A767F9" w:rsidP="00A767F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ul: …………………………………………..………………………nr.: ………/…………………………………</w:t>
      </w:r>
    </w:p>
    <w:p w14:paraId="1DA3C4B8" w14:textId="77777777" w:rsidR="00A767F9" w:rsidRDefault="00A767F9" w:rsidP="00A767F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Kod pocztowy ………………………… . Poczta: ……………….……………………………………………</w:t>
      </w:r>
    </w:p>
    <w:p w14:paraId="2EBE809D" w14:textId="77777777" w:rsidR="00A767F9" w:rsidRDefault="00A767F9" w:rsidP="00A767F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Miejscowość ………………………………………...…..KRS………….……………………………………….</w:t>
      </w:r>
    </w:p>
    <w:p w14:paraId="5D58E299" w14:textId="77777777" w:rsidR="00A767F9" w:rsidRDefault="00A767F9" w:rsidP="00A767F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Telefon ……….………………………………… E-mail ………………………………………………………...</w:t>
      </w:r>
    </w:p>
    <w:p w14:paraId="35F9E013" w14:textId="77777777" w:rsidR="00A767F9" w:rsidRDefault="00A767F9" w:rsidP="00A767F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NIP ……….………………………………… REGON ……………………………………………………………</w:t>
      </w:r>
    </w:p>
    <w:p w14:paraId="4E16003C" w14:textId="77777777" w:rsidR="00A767F9" w:rsidRDefault="00A767F9" w:rsidP="00A767F9">
      <w:pPr>
        <w:jc w:val="both"/>
        <w:outlineLvl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reprezentowana przez:</w:t>
      </w:r>
    </w:p>
    <w:p w14:paraId="3D13D4A4" w14:textId="77777777" w:rsidR="00A767F9" w:rsidRDefault="00A767F9" w:rsidP="00A767F9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Imię i nazwisko: ………..…………….……………………..</w:t>
      </w:r>
      <w:r>
        <w:rPr>
          <w:rFonts w:ascii="Century Gothic" w:hAnsi="Century Gothic"/>
          <w:sz w:val="20"/>
          <w:szCs w:val="20"/>
        </w:rPr>
        <w:tab/>
        <w:t>PESEL: ………...…………..……………</w:t>
      </w:r>
    </w:p>
    <w:p w14:paraId="3CD15F0F" w14:textId="77777777" w:rsidR="00A767F9" w:rsidRDefault="00A767F9" w:rsidP="00A767F9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e-mail: …..……………………...…………………………….</w:t>
      </w:r>
      <w:r>
        <w:rPr>
          <w:rFonts w:ascii="Century Gothic" w:hAnsi="Century Gothic"/>
          <w:sz w:val="20"/>
          <w:szCs w:val="20"/>
        </w:rPr>
        <w:tab/>
        <w:t>Telefon: .………………..……………..</w:t>
      </w:r>
    </w:p>
    <w:p w14:paraId="4738A73A" w14:textId="77777777" w:rsidR="00A767F9" w:rsidRDefault="00A767F9" w:rsidP="00A767F9">
      <w:pPr>
        <w:jc w:val="both"/>
        <w:outlineLvl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Uprawnienia zawodowe rzeczoznawcy majątkowego nr: …………………….</w:t>
      </w:r>
    </w:p>
    <w:p w14:paraId="637441AC" w14:textId="77777777" w:rsidR="00A767F9" w:rsidRDefault="00A767F9" w:rsidP="00A767F9">
      <w:pPr>
        <w:pStyle w:val="Styl"/>
        <w:spacing w:after="120" w:line="360" w:lineRule="auto"/>
        <w:ind w:right="-10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zwanego Użytkownikiem.</w:t>
      </w:r>
    </w:p>
    <w:p w14:paraId="7E084902" w14:textId="77777777" w:rsidR="00A767F9" w:rsidRDefault="00A767F9" w:rsidP="00A767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6"/>
          <w:szCs w:val="36"/>
        </w:rPr>
        <w:t>□</w:t>
      </w:r>
      <w:r>
        <w:rPr>
          <w:rFonts w:ascii="Century Gothic" w:hAnsi="Century Gothic"/>
          <w:sz w:val="48"/>
          <w:szCs w:val="48"/>
        </w:rPr>
        <w:t xml:space="preserve"> </w:t>
      </w:r>
      <w:r>
        <w:rPr>
          <w:rFonts w:ascii="Century Gothic" w:hAnsi="Century Gothic"/>
          <w:sz w:val="20"/>
          <w:szCs w:val="20"/>
        </w:rPr>
        <w:t>oświadczam, że zapoznałem/am się z „Instrukcją korzystania z Portalu” oraz zasadami przetwarzania danych  osobowych.</w:t>
      </w:r>
    </w:p>
    <w:p w14:paraId="1EE5D6A7" w14:textId="77777777" w:rsidR="00A767F9" w:rsidRDefault="00A767F9" w:rsidP="00A767F9">
      <w:pPr>
        <w:jc w:val="both"/>
        <w:rPr>
          <w:rFonts w:ascii="Century Gothic" w:hAnsi="Century Gothic"/>
          <w:sz w:val="20"/>
          <w:szCs w:val="20"/>
        </w:rPr>
      </w:pPr>
    </w:p>
    <w:p w14:paraId="72688122" w14:textId="77777777" w:rsidR="00A767F9" w:rsidRDefault="00A767F9" w:rsidP="00A767F9">
      <w:pPr>
        <w:pStyle w:val="Styl"/>
        <w:ind w:right="-10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Wyrażam zgodę na:</w:t>
      </w:r>
    </w:p>
    <w:p w14:paraId="2E2EE598" w14:textId="77777777" w:rsidR="00A767F9" w:rsidRDefault="00A767F9" w:rsidP="00A767F9">
      <w:pPr>
        <w:pStyle w:val="Styl"/>
        <w:ind w:right="-10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6"/>
          <w:szCs w:val="36"/>
        </w:rPr>
        <w:t>□</w:t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przetwarzanie danych osobowych przez Zarząd Geodezji i Katastru Miejskiego GEOPOZ, w celu założenia i prowadzenia konta klienta na </w:t>
      </w:r>
      <w:r>
        <w:rPr>
          <w:rFonts w:ascii="Century Gothic" w:hAnsi="Century Gothic"/>
          <w:b/>
          <w:sz w:val="20"/>
          <w:szCs w:val="20"/>
        </w:rPr>
        <w:t xml:space="preserve">Portalu rzeczoznawcy </w:t>
      </w:r>
      <w:r>
        <w:rPr>
          <w:rFonts w:ascii="Century Gothic" w:hAnsi="Century Gothic"/>
          <w:sz w:val="20"/>
          <w:szCs w:val="20"/>
        </w:rPr>
        <w:t>i realizacji wniosków o dostęp do materiałów i zasobów geodezyjnych i kartograficznych za pomocą środków teleinformatycznych</w:t>
      </w:r>
      <w:r>
        <w:rPr>
          <w:rFonts w:ascii="Century Gothic" w:hAnsi="Century Gothic"/>
          <w:b/>
          <w:sz w:val="20"/>
          <w:szCs w:val="20"/>
        </w:rPr>
        <w:t>. Dane osobowe podane na wniosku będą przetwarzane przez Zarząd Geodezji i Katastru Miejskiego GEOPOZ, z siedzibom w Poznaniu ul. Gronowa 20, na zasadach i zgodnie z celem wskazanym w ust. IV „Instrukcji korzystania z Portalu</w:t>
      </w:r>
      <w:r w:rsidR="00A6070D">
        <w:rPr>
          <w:rFonts w:ascii="Century Gothic" w:hAnsi="Century Gothic"/>
          <w:b/>
          <w:sz w:val="20"/>
          <w:szCs w:val="20"/>
        </w:rPr>
        <w:t xml:space="preserve"> rzeczoznawcy</w:t>
      </w:r>
      <w:r>
        <w:rPr>
          <w:rFonts w:ascii="Century Gothic" w:hAnsi="Century Gothic"/>
          <w:b/>
          <w:sz w:val="20"/>
          <w:szCs w:val="20"/>
        </w:rPr>
        <w:t>”.</w:t>
      </w:r>
    </w:p>
    <w:p w14:paraId="582AD5F4" w14:textId="77777777" w:rsidR="00A767F9" w:rsidRDefault="00A767F9" w:rsidP="00A767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6"/>
          <w:szCs w:val="36"/>
        </w:rPr>
        <w:t>□</w:t>
      </w:r>
      <w:r>
        <w:rPr>
          <w:rFonts w:ascii="Century Gothic" w:hAnsi="Century Gothic"/>
          <w:sz w:val="48"/>
          <w:szCs w:val="48"/>
        </w:rPr>
        <w:t xml:space="preserve"> </w:t>
      </w:r>
      <w:r>
        <w:rPr>
          <w:rFonts w:ascii="Century Gothic" w:hAnsi="Century Gothic"/>
          <w:sz w:val="20"/>
          <w:szCs w:val="20"/>
        </w:rPr>
        <w:t>świadczenie usług drogą elektroniczną w celu komunikacji związanej z obsługą konta klienta oraz realizacji wniosków złożonych za pośrednictwem Portalu. Podanie powyższych danych jest dobrowolne, ale niezbędne i realizacji wniosków o założenie konta</w:t>
      </w:r>
    </w:p>
    <w:p w14:paraId="7E5ED465" w14:textId="77777777" w:rsidR="00A767F9" w:rsidRDefault="00A767F9" w:rsidP="00A767F9">
      <w:pPr>
        <w:rPr>
          <w:rFonts w:ascii="Century Gothic" w:hAnsi="Century Gothic" w:cs="Arial"/>
          <w:sz w:val="20"/>
          <w:szCs w:val="20"/>
        </w:rPr>
      </w:pPr>
    </w:p>
    <w:p w14:paraId="17070FF8" w14:textId="77777777" w:rsidR="00A767F9" w:rsidRDefault="00A767F9" w:rsidP="00A767F9">
      <w:pPr>
        <w:rPr>
          <w:rFonts w:ascii="Century Gothic" w:hAnsi="Century Gothic" w:cs="Arial"/>
          <w:sz w:val="16"/>
          <w:szCs w:val="16"/>
        </w:rPr>
      </w:pPr>
    </w:p>
    <w:p w14:paraId="04FC5884" w14:textId="77777777" w:rsidR="00A767F9" w:rsidRDefault="00A767F9" w:rsidP="00A767F9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14:paraId="5FDC7500" w14:textId="77777777" w:rsidR="00A767F9" w:rsidRDefault="00A767F9" w:rsidP="00A767F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Century Gothic" w:hAnsi="Century Gothic" w:cs="Arial"/>
          <w:sz w:val="20"/>
          <w:szCs w:val="20"/>
        </w:rPr>
        <w:t>………………………………………</w:t>
      </w:r>
    </w:p>
    <w:p w14:paraId="278171EB" w14:textId="77777777" w:rsidR="00A767F9" w:rsidRDefault="00A767F9" w:rsidP="00A767F9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2BFC13F2" w14:textId="77777777" w:rsidR="00A767F9" w:rsidRDefault="00A767F9" w:rsidP="00A767F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entury Gothic" w:hAnsi="Century Gothic" w:cs="Arial"/>
          <w:sz w:val="20"/>
          <w:szCs w:val="20"/>
        </w:rPr>
        <w:t>Zgłaszający</w:t>
      </w:r>
    </w:p>
    <w:p w14:paraId="00960103" w14:textId="77777777" w:rsidR="00A767F9" w:rsidRDefault="00A767F9" w:rsidP="00A767F9">
      <w:pPr>
        <w:rPr>
          <w:rFonts w:ascii="Century Gothic" w:hAnsi="Century Gothic" w:cs="Arial"/>
          <w:sz w:val="16"/>
          <w:szCs w:val="16"/>
        </w:rPr>
      </w:pPr>
    </w:p>
    <w:p w14:paraId="15B17841" w14:textId="77777777" w:rsidR="00A767F9" w:rsidRDefault="00A767F9" w:rsidP="00A767F9">
      <w:pPr>
        <w:rPr>
          <w:rFonts w:ascii="Century Gothic" w:hAnsi="Century Gothic" w:cs="Arial"/>
          <w:sz w:val="16"/>
          <w:szCs w:val="16"/>
        </w:rPr>
      </w:pPr>
    </w:p>
    <w:p w14:paraId="545F16E0" w14:textId="77777777" w:rsidR="00A767F9" w:rsidRDefault="00A767F9" w:rsidP="00A767F9">
      <w:pPr>
        <w:rPr>
          <w:rFonts w:ascii="Century Gothic" w:hAnsi="Century Gothic" w:cs="Arial"/>
          <w:sz w:val="16"/>
          <w:szCs w:val="16"/>
        </w:rPr>
      </w:pPr>
    </w:p>
    <w:p w14:paraId="5EFD7CBB" w14:textId="77777777" w:rsidR="00A767F9" w:rsidRDefault="00A767F9" w:rsidP="00A767F9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ZG-OWD.0600.1.21.2017                                                                                                                 </w:t>
      </w:r>
    </w:p>
    <w:p w14:paraId="3DA702ED" w14:textId="77777777" w:rsidR="009014A3" w:rsidRPr="00EF3228" w:rsidRDefault="009014A3" w:rsidP="00EF3228"/>
    <w:sectPr w:rsidR="009014A3" w:rsidRPr="00EF3228" w:rsidSect="00974697">
      <w:headerReference w:type="default" r:id="rId6"/>
      <w:footerReference w:type="default" r:id="rId7"/>
      <w:headerReference w:type="first" r:id="rId8"/>
      <w:pgSz w:w="11906" w:h="16838" w:code="9"/>
      <w:pgMar w:top="1418" w:right="1134" w:bottom="1418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C6566" w14:textId="77777777" w:rsidR="009F598B" w:rsidRDefault="009F598B">
      <w:r>
        <w:separator/>
      </w:r>
    </w:p>
  </w:endnote>
  <w:endnote w:type="continuationSeparator" w:id="0">
    <w:p w14:paraId="1E4F580A" w14:textId="77777777" w:rsidR="009F598B" w:rsidRDefault="009F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7EAF" w14:textId="77777777" w:rsidR="00276E80" w:rsidRPr="00974697" w:rsidRDefault="00276E80" w:rsidP="00DA11A4">
    <w:pPr>
      <w:pStyle w:val="Stopka"/>
      <w:tabs>
        <w:tab w:val="clear" w:pos="9072"/>
      </w:tabs>
      <w:ind w:right="98" w:firstLine="720"/>
      <w:jc w:val="right"/>
      <w:rPr>
        <w:rFonts w:ascii="Century Gothic" w:hAnsi="Century Gothic"/>
        <w:sz w:val="16"/>
        <w:szCs w:val="16"/>
      </w:rPr>
    </w:pPr>
    <w:r w:rsidRPr="00974697">
      <w:rPr>
        <w:rStyle w:val="Numerstrony"/>
        <w:rFonts w:ascii="Century Gothic" w:hAnsi="Century Gothic"/>
        <w:sz w:val="16"/>
        <w:szCs w:val="16"/>
      </w:rPr>
      <w:fldChar w:fldCharType="begin"/>
    </w:r>
    <w:r w:rsidRPr="00974697">
      <w:rPr>
        <w:rStyle w:val="Numerstrony"/>
        <w:rFonts w:ascii="Century Gothic" w:hAnsi="Century Gothic"/>
        <w:sz w:val="16"/>
        <w:szCs w:val="16"/>
      </w:rPr>
      <w:instrText xml:space="preserve"> PAGE </w:instrText>
    </w:r>
    <w:r w:rsidRPr="00974697">
      <w:rPr>
        <w:rStyle w:val="Numerstrony"/>
        <w:rFonts w:ascii="Century Gothic" w:hAnsi="Century Gothic"/>
        <w:sz w:val="16"/>
        <w:szCs w:val="16"/>
      </w:rPr>
      <w:fldChar w:fldCharType="separate"/>
    </w:r>
    <w:r w:rsidR="004946AD">
      <w:rPr>
        <w:rStyle w:val="Numerstrony"/>
        <w:rFonts w:ascii="Century Gothic" w:hAnsi="Century Gothic"/>
        <w:noProof/>
        <w:sz w:val="16"/>
        <w:szCs w:val="16"/>
      </w:rPr>
      <w:t>2</w:t>
    </w:r>
    <w:r w:rsidRPr="00974697">
      <w:rPr>
        <w:rStyle w:val="Numerstrony"/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814A4" w14:textId="77777777" w:rsidR="009F598B" w:rsidRDefault="009F598B">
      <w:r>
        <w:separator/>
      </w:r>
    </w:p>
  </w:footnote>
  <w:footnote w:type="continuationSeparator" w:id="0">
    <w:p w14:paraId="09F15520" w14:textId="77777777" w:rsidR="009F598B" w:rsidRDefault="009F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9A70B" w14:textId="77777777" w:rsidR="00276E80" w:rsidRPr="00711B21" w:rsidRDefault="00276E80" w:rsidP="0030547B">
    <w:pPr>
      <w:pStyle w:val="Nagwek"/>
      <w:ind w:left="-360"/>
      <w:rPr>
        <w:rFonts w:ascii="Century Gothic" w:hAnsi="Century Gothic"/>
        <w:sz w:val="20"/>
        <w:szCs w:val="20"/>
      </w:rPr>
    </w:pPr>
  </w:p>
  <w:p w14:paraId="770A0059" w14:textId="77777777" w:rsidR="00276E80" w:rsidRPr="00711B21" w:rsidRDefault="00276E80" w:rsidP="0030547B">
    <w:pPr>
      <w:pStyle w:val="Nagwek"/>
      <w:ind w:left="-360"/>
      <w:rPr>
        <w:rFonts w:ascii="Century Gothic" w:hAnsi="Century Gothic"/>
        <w:sz w:val="20"/>
        <w:szCs w:val="20"/>
      </w:rPr>
    </w:pPr>
  </w:p>
  <w:p w14:paraId="55BC4EBE" w14:textId="77777777" w:rsidR="00276E80" w:rsidRPr="00711B21" w:rsidRDefault="00276E80" w:rsidP="0030547B">
    <w:pPr>
      <w:pStyle w:val="Nagwek"/>
      <w:ind w:left="-360"/>
      <w:rPr>
        <w:rFonts w:ascii="Century Gothic" w:hAnsi="Century Gothic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CE560" w14:textId="08BE15AF" w:rsidR="00276E80" w:rsidRDefault="00033207" w:rsidP="00611D35">
    <w:pPr>
      <w:pStyle w:val="Nagwek"/>
      <w:ind w:left="-360"/>
    </w:pPr>
    <w:r>
      <w:rPr>
        <w:noProof/>
      </w:rPr>
      <w:drawing>
        <wp:inline distT="0" distB="0" distL="0" distR="0" wp14:anchorId="54741A9B" wp14:editId="15701ABA">
          <wp:extent cx="6686550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7856F0" w14:textId="77777777" w:rsidR="00276E80" w:rsidRDefault="00276E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7B"/>
    <w:rsid w:val="00021013"/>
    <w:rsid w:val="00033207"/>
    <w:rsid w:val="000425AE"/>
    <w:rsid w:val="00042AE7"/>
    <w:rsid w:val="00044E30"/>
    <w:rsid w:val="0005045A"/>
    <w:rsid w:val="00056015"/>
    <w:rsid w:val="00057E9F"/>
    <w:rsid w:val="000A1C32"/>
    <w:rsid w:val="000C4E98"/>
    <w:rsid w:val="000D4A1F"/>
    <w:rsid w:val="000E0E26"/>
    <w:rsid w:val="000E670F"/>
    <w:rsid w:val="000F519B"/>
    <w:rsid w:val="00133FC9"/>
    <w:rsid w:val="00161151"/>
    <w:rsid w:val="001645AD"/>
    <w:rsid w:val="00167AF6"/>
    <w:rsid w:val="001747A0"/>
    <w:rsid w:val="00184BC9"/>
    <w:rsid w:val="00192A3F"/>
    <w:rsid w:val="00193EBE"/>
    <w:rsid w:val="001A27C3"/>
    <w:rsid w:val="001A4602"/>
    <w:rsid w:val="001A4E17"/>
    <w:rsid w:val="001C5681"/>
    <w:rsid w:val="001D020A"/>
    <w:rsid w:val="001D42AE"/>
    <w:rsid w:val="001E18C1"/>
    <w:rsid w:val="0021518B"/>
    <w:rsid w:val="00233AF3"/>
    <w:rsid w:val="00255267"/>
    <w:rsid w:val="00265581"/>
    <w:rsid w:val="002663E0"/>
    <w:rsid w:val="00276E80"/>
    <w:rsid w:val="002A7665"/>
    <w:rsid w:val="002A7970"/>
    <w:rsid w:val="002E7769"/>
    <w:rsid w:val="0030547B"/>
    <w:rsid w:val="00316E98"/>
    <w:rsid w:val="0032649A"/>
    <w:rsid w:val="00337A7A"/>
    <w:rsid w:val="00362795"/>
    <w:rsid w:val="00373CFF"/>
    <w:rsid w:val="00393669"/>
    <w:rsid w:val="00394594"/>
    <w:rsid w:val="003A2B65"/>
    <w:rsid w:val="003B1CEA"/>
    <w:rsid w:val="003B2D16"/>
    <w:rsid w:val="003C1B3C"/>
    <w:rsid w:val="003C548B"/>
    <w:rsid w:val="003F4492"/>
    <w:rsid w:val="004602C1"/>
    <w:rsid w:val="00484D06"/>
    <w:rsid w:val="004946AD"/>
    <w:rsid w:val="004A1586"/>
    <w:rsid w:val="004B40DC"/>
    <w:rsid w:val="004C67D8"/>
    <w:rsid w:val="004E0B96"/>
    <w:rsid w:val="004E22D3"/>
    <w:rsid w:val="00551331"/>
    <w:rsid w:val="00553A38"/>
    <w:rsid w:val="0056466F"/>
    <w:rsid w:val="00596284"/>
    <w:rsid w:val="00597ACD"/>
    <w:rsid w:val="005A66BD"/>
    <w:rsid w:val="005C336E"/>
    <w:rsid w:val="005D2762"/>
    <w:rsid w:val="005F6974"/>
    <w:rsid w:val="00611D35"/>
    <w:rsid w:val="0063559D"/>
    <w:rsid w:val="0064143C"/>
    <w:rsid w:val="00673072"/>
    <w:rsid w:val="006747E5"/>
    <w:rsid w:val="006855CC"/>
    <w:rsid w:val="00691BCC"/>
    <w:rsid w:val="006967D3"/>
    <w:rsid w:val="006A79AD"/>
    <w:rsid w:val="006C76FE"/>
    <w:rsid w:val="006F4ED6"/>
    <w:rsid w:val="00701756"/>
    <w:rsid w:val="00701DE5"/>
    <w:rsid w:val="00710B38"/>
    <w:rsid w:val="00711B21"/>
    <w:rsid w:val="0073394E"/>
    <w:rsid w:val="00774028"/>
    <w:rsid w:val="00786D48"/>
    <w:rsid w:val="007B605B"/>
    <w:rsid w:val="007D4415"/>
    <w:rsid w:val="007F2F62"/>
    <w:rsid w:val="00811081"/>
    <w:rsid w:val="00865554"/>
    <w:rsid w:val="00897A71"/>
    <w:rsid w:val="008C137C"/>
    <w:rsid w:val="008C2E59"/>
    <w:rsid w:val="008D335B"/>
    <w:rsid w:val="008D714B"/>
    <w:rsid w:val="008F3FE1"/>
    <w:rsid w:val="00900607"/>
    <w:rsid w:val="009014A3"/>
    <w:rsid w:val="00923514"/>
    <w:rsid w:val="00923F41"/>
    <w:rsid w:val="009327CA"/>
    <w:rsid w:val="009349D6"/>
    <w:rsid w:val="009476B7"/>
    <w:rsid w:val="00964707"/>
    <w:rsid w:val="00974697"/>
    <w:rsid w:val="009767A1"/>
    <w:rsid w:val="00993A43"/>
    <w:rsid w:val="009D0CC8"/>
    <w:rsid w:val="009F598B"/>
    <w:rsid w:val="009F78DA"/>
    <w:rsid w:val="00A147D7"/>
    <w:rsid w:val="00A32CF1"/>
    <w:rsid w:val="00A474D6"/>
    <w:rsid w:val="00A57DCE"/>
    <w:rsid w:val="00A6070D"/>
    <w:rsid w:val="00A6709F"/>
    <w:rsid w:val="00A767F9"/>
    <w:rsid w:val="00AC450A"/>
    <w:rsid w:val="00AD3BEC"/>
    <w:rsid w:val="00AE23C0"/>
    <w:rsid w:val="00AF1FF9"/>
    <w:rsid w:val="00AF302B"/>
    <w:rsid w:val="00B12398"/>
    <w:rsid w:val="00B34A51"/>
    <w:rsid w:val="00B41EBE"/>
    <w:rsid w:val="00B42407"/>
    <w:rsid w:val="00B627D5"/>
    <w:rsid w:val="00B7051A"/>
    <w:rsid w:val="00BB2BFE"/>
    <w:rsid w:val="00BB79AF"/>
    <w:rsid w:val="00BC797C"/>
    <w:rsid w:val="00BD70FE"/>
    <w:rsid w:val="00C635BB"/>
    <w:rsid w:val="00C63D63"/>
    <w:rsid w:val="00C7152A"/>
    <w:rsid w:val="00C8205D"/>
    <w:rsid w:val="00C9781C"/>
    <w:rsid w:val="00CA556A"/>
    <w:rsid w:val="00CB5EBF"/>
    <w:rsid w:val="00CF0FBA"/>
    <w:rsid w:val="00D01C42"/>
    <w:rsid w:val="00D20D7D"/>
    <w:rsid w:val="00D23856"/>
    <w:rsid w:val="00D46B88"/>
    <w:rsid w:val="00D56387"/>
    <w:rsid w:val="00D85994"/>
    <w:rsid w:val="00D91216"/>
    <w:rsid w:val="00D93AF3"/>
    <w:rsid w:val="00DA11A4"/>
    <w:rsid w:val="00DC5320"/>
    <w:rsid w:val="00DD14BC"/>
    <w:rsid w:val="00DE3448"/>
    <w:rsid w:val="00DF25FD"/>
    <w:rsid w:val="00DF6DF6"/>
    <w:rsid w:val="00E152E0"/>
    <w:rsid w:val="00E17BDE"/>
    <w:rsid w:val="00E52B90"/>
    <w:rsid w:val="00E70B71"/>
    <w:rsid w:val="00E869D7"/>
    <w:rsid w:val="00EC158C"/>
    <w:rsid w:val="00EC599E"/>
    <w:rsid w:val="00ED7621"/>
    <w:rsid w:val="00EF3228"/>
    <w:rsid w:val="00F03AD1"/>
    <w:rsid w:val="00F03C1A"/>
    <w:rsid w:val="00F30336"/>
    <w:rsid w:val="00F35991"/>
    <w:rsid w:val="00F60489"/>
    <w:rsid w:val="00F821E4"/>
    <w:rsid w:val="00F8365B"/>
    <w:rsid w:val="00F83694"/>
    <w:rsid w:val="00FA2B01"/>
    <w:rsid w:val="00FA3686"/>
    <w:rsid w:val="00FA3E4B"/>
    <w:rsid w:val="00FA760D"/>
    <w:rsid w:val="00FC6A8A"/>
    <w:rsid w:val="00F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2A4E1C1"/>
  <w15:chartTrackingRefBased/>
  <w15:docId w15:val="{C6E0556B-4CA1-474D-85D1-41113346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3054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054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1D35"/>
  </w:style>
  <w:style w:type="paragraph" w:styleId="Tekstdymka">
    <w:name w:val="Balloon Text"/>
    <w:basedOn w:val="Normalny"/>
    <w:link w:val="TekstdymkaZnak"/>
    <w:uiPriority w:val="99"/>
    <w:semiHidden/>
    <w:unhideWhenUsed/>
    <w:rsid w:val="00D20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0D7D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D20D7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ZGiKM GEOPOZ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Karolina_W</dc:creator>
  <cp:keywords/>
  <dc:description/>
  <cp:lastModifiedBy>Maciej Bondziul Geopoz</cp:lastModifiedBy>
  <cp:revision>2</cp:revision>
  <cp:lastPrinted>2017-02-24T09:45:00Z</cp:lastPrinted>
  <dcterms:created xsi:type="dcterms:W3CDTF">2020-12-01T09:10:00Z</dcterms:created>
  <dcterms:modified xsi:type="dcterms:W3CDTF">2020-12-01T09:10:00Z</dcterms:modified>
</cp:coreProperties>
</file>